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8E" w:rsidRDefault="00413830" w:rsidP="004F156F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3A" w:rsidRDefault="002F5E3A" w:rsidP="004F156F">
      <w:r>
        <w:rPr>
          <w:noProof/>
          <w:lang w:eastAsia="hr-HR"/>
        </w:rPr>
        <w:lastRenderedPageBreak/>
        <w:drawing>
          <wp:inline distT="0" distB="0" distL="0" distR="0">
            <wp:extent cx="3219450" cy="7086600"/>
            <wp:effectExtent l="19050" t="0" r="0" b="0"/>
            <wp:docPr id="2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3A" w:rsidRDefault="00C4675E" w:rsidP="004F156F">
      <w:r>
        <w:rPr>
          <w:noProof/>
          <w:lang w:eastAsia="hr-HR"/>
        </w:rPr>
        <w:lastRenderedPageBreak/>
        <w:drawing>
          <wp:inline distT="0" distB="0" distL="0" distR="0">
            <wp:extent cx="3543300" cy="8029575"/>
            <wp:effectExtent l="19050" t="0" r="0" b="0"/>
            <wp:docPr id="3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75" w:rsidRDefault="00C55E75" w:rsidP="00C55E75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4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C3" w:rsidRDefault="00AF3AC3" w:rsidP="00C55E75">
      <w:pPr>
        <w:pStyle w:val="StandardWeb"/>
      </w:pPr>
    </w:p>
    <w:p w:rsidR="00AF3AC3" w:rsidRDefault="00AF3AC3" w:rsidP="00AF3AC3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5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0B" w:rsidRDefault="00C65D0B" w:rsidP="00AF3AC3">
      <w:pPr>
        <w:pStyle w:val="StandardWeb"/>
      </w:pPr>
    </w:p>
    <w:p w:rsidR="00C55E75" w:rsidRDefault="00C65D0B" w:rsidP="004F156F">
      <w:r>
        <w:rPr>
          <w:noProof/>
          <w:lang w:eastAsia="hr-HR"/>
        </w:rPr>
        <w:lastRenderedPageBreak/>
        <w:drawing>
          <wp:inline distT="0" distB="0" distL="0" distR="0">
            <wp:extent cx="3590925" cy="6981825"/>
            <wp:effectExtent l="19050" t="0" r="9525" b="0"/>
            <wp:docPr id="6" name="Slika 1" descr="http://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73" w:rsidRDefault="00561F73" w:rsidP="004F156F">
      <w:r>
        <w:rPr>
          <w:noProof/>
          <w:lang w:eastAsia="hr-HR"/>
        </w:rPr>
        <w:lastRenderedPageBreak/>
        <w:drawing>
          <wp:inline distT="0" distB="0" distL="0" distR="0">
            <wp:extent cx="3181350" cy="6181725"/>
            <wp:effectExtent l="19050" t="0" r="0" b="0"/>
            <wp:docPr id="7" name="Slika 1" descr="http://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48" w:rsidRDefault="004E1748" w:rsidP="004F156F"/>
    <w:p w:rsidR="004E1748" w:rsidRDefault="004E1748" w:rsidP="004F156F"/>
    <w:p w:rsidR="004E1748" w:rsidRDefault="004E1748" w:rsidP="004F156F"/>
    <w:p w:rsidR="004E1748" w:rsidRDefault="004E1748" w:rsidP="004F156F"/>
    <w:p w:rsidR="004E1748" w:rsidRDefault="004E1748" w:rsidP="004F156F"/>
    <w:p w:rsidR="004E1748" w:rsidRDefault="004E1748" w:rsidP="004F156F"/>
    <w:p w:rsidR="004E1748" w:rsidRDefault="004E1748" w:rsidP="004F156F"/>
    <w:p w:rsidR="004E1748" w:rsidRDefault="004E1748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"/>
        <w:gridCol w:w="537"/>
        <w:gridCol w:w="3657"/>
        <w:gridCol w:w="583"/>
        <w:gridCol w:w="583"/>
        <w:gridCol w:w="812"/>
        <w:gridCol w:w="921"/>
        <w:gridCol w:w="178"/>
        <w:gridCol w:w="921"/>
        <w:gridCol w:w="783"/>
        <w:gridCol w:w="49"/>
      </w:tblGrid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lastRenderedPageBreak/>
              <w:t>TABLICA A1 MUŠKA LIGA ZA PRVAKA</w:t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33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32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31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28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1263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996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30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9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25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1218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1022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1149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1120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22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1031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985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20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1212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1156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17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964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1149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-185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16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1022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1209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-187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50" w:type="dxa"/>
            <w:vAlign w:val="center"/>
            <w:hideMark/>
          </w:tcPr>
          <w:p w:rsidR="004E1748" w:rsidRDefault="00603A53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0" w:history="1">
              <w:r w:rsidR="004E1748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 w:rsidR="004E1748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4E1748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16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1056</w:t>
            </w:r>
          </w:p>
        </w:tc>
        <w:tc>
          <w:tcPr>
            <w:tcW w:w="150" w:type="dxa"/>
            <w:vAlign w:val="center"/>
            <w:hideMark/>
          </w:tcPr>
          <w:p w:rsidR="004E1748" w:rsidRDefault="004E1748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4E1748" w:rsidRDefault="004E1748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1278</w:t>
            </w:r>
          </w:p>
        </w:tc>
        <w:tc>
          <w:tcPr>
            <w:tcW w:w="675" w:type="dxa"/>
            <w:vAlign w:val="center"/>
            <w:hideMark/>
          </w:tcPr>
          <w:p w:rsidR="004E1748" w:rsidRDefault="004E1748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-222</w:t>
            </w:r>
          </w:p>
        </w:tc>
        <w:tc>
          <w:tcPr>
            <w:tcW w:w="0" w:type="auto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748" w:rsidTr="004E1748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4E1748" w:rsidRDefault="004E1748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748" w:rsidRDefault="004E1748" w:rsidP="004F156F"/>
    <w:p w:rsidR="008234B8" w:rsidRDefault="008234B8" w:rsidP="004F156F"/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8234B8" w:rsidRPr="008234B8" w:rsidRDefault="008234B8" w:rsidP="008234B8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  <w:r w:rsidRPr="008234B8"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  <w:lastRenderedPageBreak/>
        <w:t>1. HRL muški</w:t>
      </w:r>
    </w:p>
    <w:p w:rsidR="008234B8" w:rsidRPr="008234B8" w:rsidRDefault="008234B8" w:rsidP="00823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hr-HR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8234B8" w:rsidRPr="008234B8" w:rsidTr="008234B8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8234B8" w:rsidRPr="008234B8" w:rsidRDefault="008234B8" w:rsidP="008234B8">
            <w:pPr>
              <w:spacing w:after="150" w:line="240" w:lineRule="auto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</w:pPr>
            <w:r w:rsidRPr="008234B8"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  <w:t>Ukupni rezultati: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U</w:t>
            </w: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lang w:eastAsia="hr-HR"/>
              </w:rPr>
              <w:t>B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649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45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665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42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650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34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30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702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29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711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28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706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664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675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-24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771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-47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773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-61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744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-76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710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-90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877</w:t>
            </w:r>
          </w:p>
        </w:tc>
        <w:tc>
          <w:tcPr>
            <w:tcW w:w="0" w:type="auto"/>
            <w:noWrap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-225</w:t>
            </w: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8234B8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</w:t>
            </w:r>
          </w:p>
        </w:tc>
      </w:tr>
      <w:tr w:rsidR="008234B8" w:rsidRPr="008234B8" w:rsidTr="008234B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8234B8" w:rsidRPr="008234B8" w:rsidRDefault="008234B8" w:rsidP="0082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234B8" w:rsidRDefault="008234B8" w:rsidP="004F156F"/>
    <w:p w:rsidR="00726E35" w:rsidRPr="00726E35" w:rsidRDefault="00726E35" w:rsidP="00726E35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  <w:r w:rsidRPr="00726E35"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  <w:t>2. HRL sjever žene</w:t>
      </w:r>
    </w:p>
    <w:p w:rsidR="00726E35" w:rsidRPr="00726E35" w:rsidRDefault="00726E35" w:rsidP="00726E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hr-HR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726E35" w:rsidRPr="00726E35" w:rsidTr="00726E35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726E35" w:rsidRPr="00726E35" w:rsidRDefault="00726E35" w:rsidP="00726E35">
            <w:pPr>
              <w:spacing w:after="150" w:line="240" w:lineRule="auto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</w:pPr>
            <w:r w:rsidRPr="00726E35"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  <w:t>Ukupni rezultati: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U</w:t>
            </w: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lang w:eastAsia="hr-HR"/>
              </w:rPr>
              <w:t>B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446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42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610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32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526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31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619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31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645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605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703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-19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690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-78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637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702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-134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636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-124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6E35" w:rsidRPr="00726E35" w:rsidTr="00726E35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690</w:t>
            </w:r>
          </w:p>
        </w:tc>
        <w:tc>
          <w:tcPr>
            <w:tcW w:w="0" w:type="auto"/>
            <w:noWrap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-198</w:t>
            </w:r>
          </w:p>
        </w:tc>
        <w:tc>
          <w:tcPr>
            <w:tcW w:w="0" w:type="auto"/>
            <w:vAlign w:val="center"/>
            <w:hideMark/>
          </w:tcPr>
          <w:p w:rsidR="00726E35" w:rsidRPr="00726E35" w:rsidRDefault="00726E35" w:rsidP="00726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6E35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</w:tr>
    </w:tbl>
    <w:p w:rsidR="00726E35" w:rsidRPr="004F156F" w:rsidRDefault="00726E35" w:rsidP="004F156F"/>
    <w:sectPr w:rsidR="00726E3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0C5BBF"/>
    <w:rsid w:val="0012028F"/>
    <w:rsid w:val="00122582"/>
    <w:rsid w:val="0013008E"/>
    <w:rsid w:val="0014711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5E3A"/>
    <w:rsid w:val="002F796C"/>
    <w:rsid w:val="003203B3"/>
    <w:rsid w:val="0032546F"/>
    <w:rsid w:val="00343CD2"/>
    <w:rsid w:val="003463A6"/>
    <w:rsid w:val="0037401A"/>
    <w:rsid w:val="003807DA"/>
    <w:rsid w:val="003A31B4"/>
    <w:rsid w:val="003B15E9"/>
    <w:rsid w:val="003D0ED1"/>
    <w:rsid w:val="003D358D"/>
    <w:rsid w:val="003E0F83"/>
    <w:rsid w:val="00401189"/>
    <w:rsid w:val="00413830"/>
    <w:rsid w:val="00434A7E"/>
    <w:rsid w:val="0044508C"/>
    <w:rsid w:val="00462EF9"/>
    <w:rsid w:val="00465AF4"/>
    <w:rsid w:val="00483EEB"/>
    <w:rsid w:val="004A1701"/>
    <w:rsid w:val="004B6AAC"/>
    <w:rsid w:val="004C08DB"/>
    <w:rsid w:val="004E1748"/>
    <w:rsid w:val="004E238D"/>
    <w:rsid w:val="004E5897"/>
    <w:rsid w:val="004F156F"/>
    <w:rsid w:val="0050495B"/>
    <w:rsid w:val="0052544C"/>
    <w:rsid w:val="005439EF"/>
    <w:rsid w:val="005564CF"/>
    <w:rsid w:val="00561F73"/>
    <w:rsid w:val="00564864"/>
    <w:rsid w:val="00565978"/>
    <w:rsid w:val="005704D5"/>
    <w:rsid w:val="005739A5"/>
    <w:rsid w:val="00582D5F"/>
    <w:rsid w:val="0059140F"/>
    <w:rsid w:val="005B252A"/>
    <w:rsid w:val="005E031A"/>
    <w:rsid w:val="00603A53"/>
    <w:rsid w:val="00603BA9"/>
    <w:rsid w:val="00612BE3"/>
    <w:rsid w:val="006517B4"/>
    <w:rsid w:val="00655AC4"/>
    <w:rsid w:val="00661D01"/>
    <w:rsid w:val="00663520"/>
    <w:rsid w:val="0068114D"/>
    <w:rsid w:val="006A4886"/>
    <w:rsid w:val="006B3CC2"/>
    <w:rsid w:val="006C2E36"/>
    <w:rsid w:val="006C4760"/>
    <w:rsid w:val="006C4CA3"/>
    <w:rsid w:val="006D5F75"/>
    <w:rsid w:val="006F36CB"/>
    <w:rsid w:val="006F3ED0"/>
    <w:rsid w:val="00723C9B"/>
    <w:rsid w:val="00725B80"/>
    <w:rsid w:val="00726E35"/>
    <w:rsid w:val="0073058C"/>
    <w:rsid w:val="00730EFC"/>
    <w:rsid w:val="00733EB3"/>
    <w:rsid w:val="00736F00"/>
    <w:rsid w:val="007421F5"/>
    <w:rsid w:val="0074607E"/>
    <w:rsid w:val="00757650"/>
    <w:rsid w:val="00796725"/>
    <w:rsid w:val="007C5ECF"/>
    <w:rsid w:val="007E286B"/>
    <w:rsid w:val="007E2939"/>
    <w:rsid w:val="007F4967"/>
    <w:rsid w:val="00813B6C"/>
    <w:rsid w:val="00815358"/>
    <w:rsid w:val="008234B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453F0"/>
    <w:rsid w:val="00962BF5"/>
    <w:rsid w:val="00965850"/>
    <w:rsid w:val="009B3230"/>
    <w:rsid w:val="009B4972"/>
    <w:rsid w:val="009B6B21"/>
    <w:rsid w:val="009C7FFA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11C1"/>
    <w:rsid w:val="00AC25E5"/>
    <w:rsid w:val="00AD65F3"/>
    <w:rsid w:val="00AF3AC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4675E"/>
    <w:rsid w:val="00C46BF6"/>
    <w:rsid w:val="00C55E75"/>
    <w:rsid w:val="00C65D0B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84A30"/>
    <w:rsid w:val="00E95431"/>
    <w:rsid w:val="00EA6732"/>
    <w:rsid w:val="00EF1908"/>
    <w:rsid w:val="00F015B9"/>
    <w:rsid w:val="00F04DDE"/>
    <w:rsid w:val="00F06928"/>
    <w:rsid w:val="00F177C3"/>
    <w:rsid w:val="00F20562"/>
    <w:rsid w:val="00F26424"/>
    <w:rsid w:val="00F46A4E"/>
    <w:rsid w:val="00F60D05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08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4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0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161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43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57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35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52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png"/><Relationship Id="rId19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172</cp:revision>
  <dcterms:created xsi:type="dcterms:W3CDTF">2012-03-11T20:59:00Z</dcterms:created>
  <dcterms:modified xsi:type="dcterms:W3CDTF">2012-05-17T20:36:00Z</dcterms:modified>
</cp:coreProperties>
</file>